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34FA9F" w14:textId="77777777" w:rsidR="00C17370" w:rsidRPr="00C17370" w:rsidRDefault="00F23E33" w:rsidP="00F23E33">
      <w:pPr>
        <w:rPr>
          <w:b/>
          <w:bCs/>
        </w:rPr>
      </w:pPr>
      <w:r w:rsidRPr="00C17370">
        <w:rPr>
          <w:b/>
          <w:bCs/>
        </w:rPr>
        <w:t>East Ayrshire Citizens Advice Bureau</w:t>
      </w:r>
      <w:r w:rsidR="00C17370" w:rsidRPr="00C17370">
        <w:rPr>
          <w:b/>
          <w:bCs/>
        </w:rPr>
        <w:t xml:space="preserve"> </w:t>
      </w:r>
    </w:p>
    <w:p w14:paraId="3A8DB042" w14:textId="1EBCE8A0" w:rsidR="00F23E33" w:rsidRPr="00F23E33" w:rsidRDefault="00F23E33" w:rsidP="00F23E33">
      <w:r w:rsidRPr="00C17370">
        <w:rPr>
          <w:b/>
          <w:bCs/>
        </w:rPr>
        <w:t>Job Description &amp; Person Specification</w:t>
      </w:r>
    </w:p>
    <w:p w14:paraId="33D4BD51" w14:textId="19D1DADF" w:rsidR="00F23E33" w:rsidRPr="00F23E33" w:rsidRDefault="00F23E33" w:rsidP="00F23E33">
      <w:r w:rsidRPr="00C17370">
        <w:rPr>
          <w:b/>
          <w:bCs/>
        </w:rPr>
        <w:t>Job Title:</w:t>
      </w:r>
      <w:r>
        <w:t xml:space="preserve"> </w:t>
      </w:r>
      <w:r w:rsidR="0049521B">
        <w:t>Family Forward Ayrshire</w:t>
      </w:r>
      <w:r w:rsidRPr="00F23E33">
        <w:t xml:space="preserve"> </w:t>
      </w:r>
      <w:r w:rsidR="0049521B">
        <w:t>Generalist Adviser</w:t>
      </w:r>
    </w:p>
    <w:p w14:paraId="6E3EA561" w14:textId="5E880DC7" w:rsidR="00F23E33" w:rsidRPr="00F23E33" w:rsidRDefault="00F23E33" w:rsidP="00F23E33">
      <w:r w:rsidRPr="00C17370">
        <w:rPr>
          <w:b/>
          <w:bCs/>
        </w:rPr>
        <w:t>Responsible To:</w:t>
      </w:r>
      <w:r>
        <w:t xml:space="preserve"> </w:t>
      </w:r>
      <w:r w:rsidRPr="00F23E33">
        <w:t>Operations Manager</w:t>
      </w:r>
    </w:p>
    <w:p w14:paraId="73A33C4F" w14:textId="182FB4E9" w:rsidR="00F23E33" w:rsidRPr="00F23E33" w:rsidRDefault="00F23E33" w:rsidP="00F23E33">
      <w:r w:rsidRPr="00C17370">
        <w:rPr>
          <w:b/>
          <w:bCs/>
        </w:rPr>
        <w:t>Location:</w:t>
      </w:r>
      <w:r>
        <w:t xml:space="preserve"> </w:t>
      </w:r>
      <w:r w:rsidRPr="00F23E33">
        <w:t>East Ayrshire Citizens Advice Bureau, with travel across Ayrshire</w:t>
      </w:r>
    </w:p>
    <w:p w14:paraId="368EBCBC" w14:textId="0F4BACD0" w:rsidR="00F23E33" w:rsidRPr="00F23E33" w:rsidRDefault="00F23E33" w:rsidP="00F23E33">
      <w:r w:rsidRPr="00C17370">
        <w:rPr>
          <w:b/>
          <w:bCs/>
        </w:rPr>
        <w:t>Hours:</w:t>
      </w:r>
      <w:r>
        <w:t xml:space="preserve"> </w:t>
      </w:r>
      <w:r w:rsidRPr="00F23E33">
        <w:t>35 hours per week</w:t>
      </w:r>
    </w:p>
    <w:p w14:paraId="0770A048" w14:textId="49FD5531" w:rsidR="00F23E33" w:rsidRPr="00F23E33" w:rsidRDefault="00F23E33" w:rsidP="00F23E33">
      <w:r w:rsidRPr="00C17370">
        <w:rPr>
          <w:b/>
          <w:bCs/>
        </w:rPr>
        <w:t>Contract</w:t>
      </w:r>
      <w:r w:rsidR="00C17370">
        <w:t xml:space="preserve">: </w:t>
      </w:r>
      <w:r w:rsidRPr="00F23E33">
        <w:t>Fixed Term until 31 March 2027 (with extension subject to funding)</w:t>
      </w:r>
    </w:p>
    <w:p w14:paraId="4F7262DF" w14:textId="43F66E84" w:rsidR="00F23E33" w:rsidRPr="00F23E33" w:rsidRDefault="00F23E33" w:rsidP="00F23E33">
      <w:r w:rsidRPr="00C17370">
        <w:rPr>
          <w:b/>
          <w:bCs/>
        </w:rPr>
        <w:t>Salary</w:t>
      </w:r>
      <w:r w:rsidR="00C17370" w:rsidRPr="00C17370">
        <w:rPr>
          <w:b/>
          <w:bCs/>
        </w:rPr>
        <w:t>:</w:t>
      </w:r>
      <w:r w:rsidR="00C17370">
        <w:t xml:space="preserve"> </w:t>
      </w:r>
      <w:r w:rsidRPr="00F23E33">
        <w:t>£</w:t>
      </w:r>
      <w:r w:rsidR="00423424">
        <w:t>28,</w:t>
      </w:r>
      <w:r w:rsidR="0049521B">
        <w:t>155, moving to £30,126 after successful completion of probation</w:t>
      </w:r>
    </w:p>
    <w:p w14:paraId="7247F327" w14:textId="64A306E7" w:rsidR="00F23E33" w:rsidRDefault="00F23E33" w:rsidP="00F23E33"/>
    <w:p w14:paraId="7B96ACAD" w14:textId="5FFA8B81" w:rsidR="0049521B" w:rsidRDefault="0049521B" w:rsidP="0049521B">
      <w:r>
        <w:t>East Ayrshire Citizens Advice Bureau</w:t>
      </w:r>
      <w:r w:rsidRPr="0049521B">
        <w:t xml:space="preserve"> is seeking </w:t>
      </w:r>
      <w:r>
        <w:t>2</w:t>
      </w:r>
      <w:r w:rsidRPr="0049521B">
        <w:t xml:space="preserve"> experienced and values-driven </w:t>
      </w:r>
      <w:r>
        <w:t>Generalist Advisers to support the</w:t>
      </w:r>
      <w:r w:rsidRPr="0049521B">
        <w:t xml:space="preserve"> Family Forward Ayrshire</w:t>
      </w:r>
      <w:r>
        <w:t xml:space="preserve"> project</w:t>
      </w:r>
      <w:r w:rsidRPr="0049521B">
        <w:t>, an ambitious whole-family support programme funded through the Scottish Government's Whole Family Support Third Sector Delivery Fund.</w:t>
      </w:r>
    </w:p>
    <w:p w14:paraId="6CBBCC3A" w14:textId="77777777" w:rsidR="0049521B" w:rsidRPr="00F23E33" w:rsidRDefault="0049521B" w:rsidP="00F23E33"/>
    <w:p w14:paraId="4D481FD2" w14:textId="77777777" w:rsidR="00F23E33" w:rsidRPr="00F23E33" w:rsidRDefault="00F23E33" w:rsidP="00F23E33">
      <w:r w:rsidRPr="00F23E33">
        <w:t>Job Description</w:t>
      </w:r>
    </w:p>
    <w:p w14:paraId="65DB69AC" w14:textId="77777777" w:rsidR="00EE6656" w:rsidRPr="003F0191" w:rsidRDefault="00EE6656" w:rsidP="00EE6656">
      <w:pPr>
        <w:rPr>
          <w:b/>
          <w:bCs/>
        </w:rPr>
      </w:pPr>
      <w:r w:rsidRPr="003F0191">
        <w:rPr>
          <w:b/>
          <w:bCs/>
        </w:rPr>
        <w:t>Purpose of the Role</w:t>
      </w:r>
    </w:p>
    <w:p w14:paraId="2D71D31D" w14:textId="3EBF4B76" w:rsidR="00EE6656" w:rsidRPr="003F0191" w:rsidRDefault="00EE6656" w:rsidP="00EE6656">
      <w:r w:rsidRPr="003F0191">
        <w:t>To provide high-quality, impartial and confidential advice and information to members of the public across a range of subject areas, enabling clients to understand their rights, options and responsibilities, and to take appropriate action to resolve their problems.</w:t>
      </w:r>
    </w:p>
    <w:p w14:paraId="02BCBB08" w14:textId="0509A618" w:rsidR="00EE6656" w:rsidRPr="003F0191" w:rsidRDefault="00EE6656" w:rsidP="00EE6656">
      <w:r w:rsidRPr="003F0191">
        <w:t xml:space="preserve">The postholder will work in line with Citizens Advice principles, policies, </w:t>
      </w:r>
      <w:r w:rsidR="0049521B">
        <w:t xml:space="preserve">and </w:t>
      </w:r>
      <w:r w:rsidRPr="003F0191">
        <w:t xml:space="preserve">quality </w:t>
      </w:r>
      <w:r w:rsidR="0049521B">
        <w:t xml:space="preserve">of advice </w:t>
      </w:r>
      <w:r w:rsidRPr="003F0191">
        <w:t>standards</w:t>
      </w:r>
      <w:r w:rsidR="0049521B">
        <w:t>.</w:t>
      </w:r>
    </w:p>
    <w:p w14:paraId="1D5FDDED" w14:textId="77777777" w:rsidR="00EE6656" w:rsidRPr="003F0191" w:rsidRDefault="00EE6656" w:rsidP="00EE6656">
      <w:pPr>
        <w:rPr>
          <w:b/>
          <w:bCs/>
        </w:rPr>
      </w:pPr>
      <w:r w:rsidRPr="003F0191">
        <w:rPr>
          <w:b/>
          <w:bCs/>
        </w:rPr>
        <w:t>Key Responsibilities</w:t>
      </w:r>
    </w:p>
    <w:p w14:paraId="01D19389" w14:textId="77777777" w:rsidR="00EE6656" w:rsidRPr="003F0191" w:rsidRDefault="00EE6656" w:rsidP="00EE6656">
      <w:pPr>
        <w:rPr>
          <w:b/>
          <w:bCs/>
        </w:rPr>
      </w:pPr>
      <w:r w:rsidRPr="003F0191">
        <w:rPr>
          <w:b/>
          <w:bCs/>
        </w:rPr>
        <w:t>Advice &amp; Casework</w:t>
      </w:r>
    </w:p>
    <w:p w14:paraId="6015AF5B" w14:textId="77777777" w:rsidR="00EE6656" w:rsidRPr="003F0191" w:rsidRDefault="00EE6656" w:rsidP="00EE6656">
      <w:pPr>
        <w:numPr>
          <w:ilvl w:val="0"/>
          <w:numId w:val="37"/>
        </w:numPr>
      </w:pPr>
      <w:r w:rsidRPr="003F0191">
        <w:t>Provide generalist advice to clients across a range of issues, including but not limited to:</w:t>
      </w:r>
    </w:p>
    <w:p w14:paraId="3AF525EE" w14:textId="77777777" w:rsidR="00EE6656" w:rsidRPr="003F0191" w:rsidRDefault="00EE6656" w:rsidP="00EE6656">
      <w:pPr>
        <w:numPr>
          <w:ilvl w:val="1"/>
          <w:numId w:val="37"/>
        </w:numPr>
      </w:pPr>
      <w:r w:rsidRPr="003F0191">
        <w:t>Benefits and social security</w:t>
      </w:r>
    </w:p>
    <w:p w14:paraId="69BCED35" w14:textId="77777777" w:rsidR="00EE6656" w:rsidRPr="003F0191" w:rsidRDefault="00EE6656" w:rsidP="00EE6656">
      <w:pPr>
        <w:numPr>
          <w:ilvl w:val="1"/>
          <w:numId w:val="37"/>
        </w:numPr>
      </w:pPr>
      <w:r w:rsidRPr="003F0191">
        <w:t>Debt and money advice (at an initial/generalist level)</w:t>
      </w:r>
    </w:p>
    <w:p w14:paraId="0FE4EA9D" w14:textId="77777777" w:rsidR="00EE6656" w:rsidRPr="003F0191" w:rsidRDefault="00EE6656" w:rsidP="00EE6656">
      <w:pPr>
        <w:numPr>
          <w:ilvl w:val="1"/>
          <w:numId w:val="37"/>
        </w:numPr>
      </w:pPr>
      <w:r w:rsidRPr="003F0191">
        <w:t>Housing</w:t>
      </w:r>
    </w:p>
    <w:p w14:paraId="5C095323" w14:textId="77777777" w:rsidR="00EE6656" w:rsidRPr="003F0191" w:rsidRDefault="00EE6656" w:rsidP="00EE6656">
      <w:pPr>
        <w:numPr>
          <w:ilvl w:val="1"/>
          <w:numId w:val="37"/>
        </w:numPr>
      </w:pPr>
      <w:r w:rsidRPr="003F0191">
        <w:t>Employment</w:t>
      </w:r>
    </w:p>
    <w:p w14:paraId="6CC75834" w14:textId="77777777" w:rsidR="00EE6656" w:rsidRPr="003F0191" w:rsidRDefault="00EE6656" w:rsidP="00EE6656">
      <w:pPr>
        <w:numPr>
          <w:ilvl w:val="1"/>
          <w:numId w:val="37"/>
        </w:numPr>
      </w:pPr>
      <w:r w:rsidRPr="003F0191">
        <w:t>Consumer issues</w:t>
      </w:r>
    </w:p>
    <w:p w14:paraId="368FB1B6" w14:textId="77777777" w:rsidR="00EE6656" w:rsidRDefault="00EE6656" w:rsidP="00EE6656">
      <w:pPr>
        <w:numPr>
          <w:ilvl w:val="1"/>
          <w:numId w:val="37"/>
        </w:numPr>
      </w:pPr>
      <w:r w:rsidRPr="003F0191">
        <w:t>Relationship and family issues</w:t>
      </w:r>
    </w:p>
    <w:p w14:paraId="41A15F78" w14:textId="77777777" w:rsidR="00EE6656" w:rsidRPr="003F0191" w:rsidRDefault="00EE6656" w:rsidP="00EE6656">
      <w:pPr>
        <w:ind w:left="1080"/>
      </w:pPr>
    </w:p>
    <w:p w14:paraId="66D85BF4" w14:textId="77777777" w:rsidR="00EE6656" w:rsidRPr="003F0191" w:rsidRDefault="00EE6656" w:rsidP="00EE6656">
      <w:pPr>
        <w:numPr>
          <w:ilvl w:val="0"/>
          <w:numId w:val="37"/>
        </w:numPr>
      </w:pPr>
      <w:r w:rsidRPr="003F0191">
        <w:t>Carry out effective client interviews (face-to-face, telephone, and digital) to identify issues, assess needs and agree appropriate actions.</w:t>
      </w:r>
    </w:p>
    <w:p w14:paraId="154C85EC" w14:textId="77777777" w:rsidR="00EE6656" w:rsidRPr="003F0191" w:rsidRDefault="00EE6656" w:rsidP="00EE6656">
      <w:pPr>
        <w:numPr>
          <w:ilvl w:val="0"/>
          <w:numId w:val="37"/>
        </w:numPr>
      </w:pPr>
      <w:r w:rsidRPr="003F0191">
        <w:t>Research relevant legislation, policy and guidance to provide accurate, up-to-date advice.</w:t>
      </w:r>
    </w:p>
    <w:p w14:paraId="33BA5FE3" w14:textId="77777777" w:rsidR="00EE6656" w:rsidRPr="003F0191" w:rsidRDefault="00EE6656" w:rsidP="00EE6656">
      <w:pPr>
        <w:numPr>
          <w:ilvl w:val="0"/>
          <w:numId w:val="37"/>
        </w:numPr>
      </w:pPr>
      <w:r w:rsidRPr="003F0191">
        <w:t xml:space="preserve">Support clients to </w:t>
      </w:r>
      <w:proofErr w:type="gramStart"/>
      <w:r w:rsidRPr="003F0191">
        <w:t>take action</w:t>
      </w:r>
      <w:proofErr w:type="gramEnd"/>
      <w:r w:rsidRPr="003F0191">
        <w:t xml:space="preserve"> on their own behalf where appropriate, including drafting letters, completing forms, and signposting to relevant services.</w:t>
      </w:r>
    </w:p>
    <w:p w14:paraId="0FFD674D" w14:textId="77777777" w:rsidR="00EE6656" w:rsidRPr="003F0191" w:rsidRDefault="00EE6656" w:rsidP="00EE6656">
      <w:pPr>
        <w:numPr>
          <w:ilvl w:val="0"/>
          <w:numId w:val="37"/>
        </w:numPr>
      </w:pPr>
      <w:r w:rsidRPr="003F0191">
        <w:t>Refer clients internally or externally where specialist advice or additional support is required.</w:t>
      </w:r>
    </w:p>
    <w:p w14:paraId="0770B4AA" w14:textId="77777777" w:rsidR="00EE6656" w:rsidRPr="003F0191" w:rsidRDefault="00EE6656" w:rsidP="00EE6656">
      <w:pPr>
        <w:numPr>
          <w:ilvl w:val="0"/>
          <w:numId w:val="37"/>
        </w:numPr>
      </w:pPr>
      <w:r w:rsidRPr="003F0191">
        <w:t>Maintain accurate, timely and confidential case records using Citizens Advice case management systems.</w:t>
      </w:r>
    </w:p>
    <w:p w14:paraId="09CFA05F" w14:textId="77777777" w:rsidR="00EE6656" w:rsidRPr="003F0191" w:rsidRDefault="00EE6656" w:rsidP="00EE6656"/>
    <w:p w14:paraId="7D482257" w14:textId="77777777" w:rsidR="00EE6656" w:rsidRPr="003F0191" w:rsidRDefault="00EE6656" w:rsidP="00EE6656">
      <w:pPr>
        <w:rPr>
          <w:b/>
          <w:bCs/>
        </w:rPr>
      </w:pPr>
      <w:r w:rsidRPr="003F0191">
        <w:rPr>
          <w:b/>
          <w:bCs/>
        </w:rPr>
        <w:t>Client Support &amp; Advocacy</w:t>
      </w:r>
    </w:p>
    <w:p w14:paraId="535A6EE5" w14:textId="77777777" w:rsidR="00EE6656" w:rsidRPr="003F0191" w:rsidRDefault="00EE6656" w:rsidP="00EE6656">
      <w:pPr>
        <w:numPr>
          <w:ilvl w:val="0"/>
          <w:numId w:val="38"/>
        </w:numPr>
      </w:pPr>
      <w:r w:rsidRPr="003F0191">
        <w:t>Empower clients by explaining their rights and options clearly and accessibly.</w:t>
      </w:r>
    </w:p>
    <w:p w14:paraId="4F5D3ACE" w14:textId="77777777" w:rsidR="00EE6656" w:rsidRPr="003F0191" w:rsidRDefault="00EE6656" w:rsidP="00EE6656">
      <w:pPr>
        <w:numPr>
          <w:ilvl w:val="0"/>
          <w:numId w:val="38"/>
        </w:numPr>
      </w:pPr>
      <w:r w:rsidRPr="003F0191">
        <w:t>Advocate on behalf of clients where appropriate, including contacting third parties such as employers, landlords, creditors, or public bodies.</w:t>
      </w:r>
    </w:p>
    <w:p w14:paraId="46A5D517" w14:textId="77777777" w:rsidR="00EE6656" w:rsidRPr="003F0191" w:rsidRDefault="00EE6656" w:rsidP="00EE6656">
      <w:pPr>
        <w:numPr>
          <w:ilvl w:val="0"/>
          <w:numId w:val="38"/>
        </w:numPr>
      </w:pPr>
      <w:r w:rsidRPr="003F0191">
        <w:t>Identify safeguarding issues and follow bureau safeguarding policies and procedures.</w:t>
      </w:r>
    </w:p>
    <w:p w14:paraId="62ECAE8B" w14:textId="77777777" w:rsidR="00EE6656" w:rsidRPr="003F0191" w:rsidRDefault="00EE6656" w:rsidP="00EE6656">
      <w:pPr>
        <w:numPr>
          <w:ilvl w:val="0"/>
          <w:numId w:val="38"/>
        </w:numPr>
      </w:pPr>
      <w:r w:rsidRPr="003F0191">
        <w:t>Work sensitively with vulnerable clients, including those experiencing financial hardship, health issues, addiction, or other complex circumstances.</w:t>
      </w:r>
    </w:p>
    <w:p w14:paraId="2CF0E682" w14:textId="77777777" w:rsidR="00EE6656" w:rsidRPr="003F0191" w:rsidRDefault="00EE6656" w:rsidP="00EE6656"/>
    <w:p w14:paraId="30C7E52A" w14:textId="77777777" w:rsidR="00EE6656" w:rsidRPr="003F0191" w:rsidRDefault="00EE6656" w:rsidP="00EE6656">
      <w:pPr>
        <w:rPr>
          <w:b/>
          <w:bCs/>
        </w:rPr>
      </w:pPr>
      <w:r w:rsidRPr="003F0191">
        <w:rPr>
          <w:b/>
          <w:bCs/>
        </w:rPr>
        <w:t>Quality, Standards &amp; Compliance</w:t>
      </w:r>
    </w:p>
    <w:p w14:paraId="7FAF5139" w14:textId="77777777" w:rsidR="00EE6656" w:rsidRPr="003F0191" w:rsidRDefault="00EE6656" w:rsidP="00EE6656">
      <w:pPr>
        <w:numPr>
          <w:ilvl w:val="0"/>
          <w:numId w:val="39"/>
        </w:numPr>
      </w:pPr>
      <w:r w:rsidRPr="003F0191">
        <w:t>Work in accordance with Citizens Advice aims, principles and equality policies.</w:t>
      </w:r>
    </w:p>
    <w:p w14:paraId="03CBF72A" w14:textId="77777777" w:rsidR="00EE6656" w:rsidRPr="003F0191" w:rsidRDefault="00EE6656" w:rsidP="00EE6656">
      <w:pPr>
        <w:numPr>
          <w:ilvl w:val="0"/>
          <w:numId w:val="39"/>
        </w:numPr>
      </w:pPr>
      <w:r w:rsidRPr="003F0191">
        <w:t>Comply with the bureau’s policies on confidentiality, data protection, safeguarding and health and safety.</w:t>
      </w:r>
    </w:p>
    <w:p w14:paraId="42D5B8AF" w14:textId="77777777" w:rsidR="00EE6656" w:rsidRPr="003F0191" w:rsidRDefault="00EE6656" w:rsidP="00EE6656">
      <w:pPr>
        <w:numPr>
          <w:ilvl w:val="0"/>
          <w:numId w:val="39"/>
        </w:numPr>
      </w:pPr>
      <w:r w:rsidRPr="003F0191">
        <w:t xml:space="preserve">Contribute to maintaining advice quality standards, including audit and peer review </w:t>
      </w:r>
      <w:r>
        <w:t xml:space="preserve">and case checking </w:t>
      </w:r>
      <w:r w:rsidRPr="003F0191">
        <w:t>processes.</w:t>
      </w:r>
    </w:p>
    <w:p w14:paraId="1C1AF4C8" w14:textId="77777777" w:rsidR="00EE6656" w:rsidRPr="003F0191" w:rsidRDefault="00EE6656" w:rsidP="00EE6656">
      <w:pPr>
        <w:numPr>
          <w:ilvl w:val="0"/>
          <w:numId w:val="39"/>
        </w:numPr>
      </w:pPr>
      <w:r w:rsidRPr="003F0191">
        <w:t>Keep knowledge and skills up to date through training, supervision and self-directed learning.</w:t>
      </w:r>
    </w:p>
    <w:p w14:paraId="512D6303" w14:textId="77777777" w:rsidR="00EE6656" w:rsidRDefault="00EE6656" w:rsidP="00EE6656"/>
    <w:p w14:paraId="553C596F" w14:textId="77777777" w:rsidR="00EE6656" w:rsidRDefault="00EE6656" w:rsidP="00EE6656"/>
    <w:p w14:paraId="073FCE05" w14:textId="77777777" w:rsidR="00EE6656" w:rsidRPr="003F0191" w:rsidRDefault="00EE6656" w:rsidP="00EE6656"/>
    <w:p w14:paraId="35CF4F5D" w14:textId="77777777" w:rsidR="00EE6656" w:rsidRPr="003F0191" w:rsidRDefault="00EE6656" w:rsidP="00EE6656">
      <w:pPr>
        <w:rPr>
          <w:b/>
          <w:bCs/>
        </w:rPr>
      </w:pPr>
      <w:r w:rsidRPr="003F0191">
        <w:rPr>
          <w:b/>
          <w:bCs/>
        </w:rPr>
        <w:lastRenderedPageBreak/>
        <w:t>Team &amp; Bureau Contribution</w:t>
      </w:r>
    </w:p>
    <w:p w14:paraId="6D246971" w14:textId="77777777" w:rsidR="00EE6656" w:rsidRPr="003F0191" w:rsidRDefault="00EE6656" w:rsidP="00EE6656">
      <w:pPr>
        <w:numPr>
          <w:ilvl w:val="0"/>
          <w:numId w:val="40"/>
        </w:numPr>
      </w:pPr>
      <w:r w:rsidRPr="003F0191">
        <w:t>Work collaboratively with colleagues, volunteers and managers to deliver an effective advice service.</w:t>
      </w:r>
    </w:p>
    <w:p w14:paraId="28EDF8E8" w14:textId="77777777" w:rsidR="00EE6656" w:rsidRPr="003F0191" w:rsidRDefault="00EE6656" w:rsidP="00EE6656">
      <w:pPr>
        <w:numPr>
          <w:ilvl w:val="0"/>
          <w:numId w:val="40"/>
        </w:numPr>
      </w:pPr>
      <w:r w:rsidRPr="003F0191">
        <w:t>Support the induction and mentoring of trainee advisers or volunteers where appropriate.</w:t>
      </w:r>
    </w:p>
    <w:p w14:paraId="4C72A2A3" w14:textId="77777777" w:rsidR="00EE6656" w:rsidRPr="003F0191" w:rsidRDefault="00EE6656" w:rsidP="00EE6656">
      <w:pPr>
        <w:numPr>
          <w:ilvl w:val="0"/>
          <w:numId w:val="40"/>
        </w:numPr>
      </w:pPr>
      <w:r w:rsidRPr="003F0191">
        <w:t>Contribute to service development, outreach activity and continuous improvement.</w:t>
      </w:r>
    </w:p>
    <w:p w14:paraId="64D6368E" w14:textId="77777777" w:rsidR="00EE6656" w:rsidRPr="003F0191" w:rsidRDefault="00EE6656" w:rsidP="00EE6656">
      <w:pPr>
        <w:numPr>
          <w:ilvl w:val="0"/>
          <w:numId w:val="40"/>
        </w:numPr>
      </w:pPr>
      <w:r w:rsidRPr="003F0191">
        <w:t>Attend team meetings, supervision sessions and training as required.</w:t>
      </w:r>
    </w:p>
    <w:p w14:paraId="08F7E2A5" w14:textId="77777777" w:rsidR="00EE6656" w:rsidRDefault="00EE6656" w:rsidP="00EE6656"/>
    <w:p w14:paraId="28BE8D7D" w14:textId="77777777" w:rsidR="00EE6656" w:rsidRDefault="00EE6656" w:rsidP="00EE6656"/>
    <w:p w14:paraId="3146BB12" w14:textId="77777777" w:rsidR="00EE6656" w:rsidRDefault="00EE6656" w:rsidP="00EE6656"/>
    <w:p w14:paraId="01836009" w14:textId="77777777" w:rsidR="00EE6656" w:rsidRDefault="00EE6656" w:rsidP="00EE6656"/>
    <w:p w14:paraId="2807D91E" w14:textId="77777777" w:rsidR="00EE6656" w:rsidRDefault="00EE6656" w:rsidP="00EE6656"/>
    <w:p w14:paraId="50210EF1" w14:textId="77777777" w:rsidR="00EE6656" w:rsidRDefault="00EE6656" w:rsidP="00EE6656"/>
    <w:p w14:paraId="1F471DFD" w14:textId="77777777" w:rsidR="00EE6656" w:rsidRDefault="00EE6656" w:rsidP="00EE6656"/>
    <w:p w14:paraId="06563A65" w14:textId="77777777" w:rsidR="00EE6656" w:rsidRDefault="00EE6656" w:rsidP="00EE6656"/>
    <w:p w14:paraId="350AF31C" w14:textId="77777777" w:rsidR="00EE6656" w:rsidRDefault="00EE6656" w:rsidP="00EE6656"/>
    <w:p w14:paraId="001D386A" w14:textId="77777777" w:rsidR="00EE6656" w:rsidRDefault="00EE6656" w:rsidP="00EE6656"/>
    <w:p w14:paraId="7C09F9AB" w14:textId="77777777" w:rsidR="00EE6656" w:rsidRDefault="00EE6656" w:rsidP="00EE6656"/>
    <w:p w14:paraId="25BC1A0C" w14:textId="77777777" w:rsidR="00EE6656" w:rsidRDefault="00EE6656" w:rsidP="00EE6656"/>
    <w:p w14:paraId="3C400910" w14:textId="77777777" w:rsidR="00EE6656" w:rsidRDefault="00EE6656" w:rsidP="00EE6656"/>
    <w:p w14:paraId="7FA88852" w14:textId="77777777" w:rsidR="00EE6656" w:rsidRDefault="00EE6656" w:rsidP="00EE6656"/>
    <w:p w14:paraId="7F82A600" w14:textId="77777777" w:rsidR="00EE6656" w:rsidRDefault="00EE6656" w:rsidP="00EE6656"/>
    <w:p w14:paraId="522743B6" w14:textId="77777777" w:rsidR="00EE6656" w:rsidRDefault="00EE6656" w:rsidP="00EE6656"/>
    <w:p w14:paraId="475D84BE" w14:textId="77777777" w:rsidR="00EE6656" w:rsidRDefault="00EE6656" w:rsidP="00EE6656"/>
    <w:p w14:paraId="69BA4EE1" w14:textId="77777777" w:rsidR="00EE6656" w:rsidRDefault="00EE6656" w:rsidP="00EE6656"/>
    <w:p w14:paraId="2B70F01F" w14:textId="77777777" w:rsidR="00EE6656" w:rsidRDefault="00EE6656" w:rsidP="00EE6656"/>
    <w:p w14:paraId="26B89BB2" w14:textId="77777777" w:rsidR="00EE6656" w:rsidRDefault="00EE6656" w:rsidP="00EE6656"/>
    <w:p w14:paraId="1339CB9E" w14:textId="77777777" w:rsidR="00EE6656" w:rsidRPr="003F0191" w:rsidRDefault="00EE6656" w:rsidP="00EE6656"/>
    <w:p w14:paraId="2B45189C" w14:textId="77777777" w:rsidR="00EE6656" w:rsidRPr="003F0191" w:rsidRDefault="00EE6656" w:rsidP="00EE6656">
      <w:pPr>
        <w:rPr>
          <w:b/>
          <w:bCs/>
        </w:rPr>
      </w:pPr>
      <w:r w:rsidRPr="003F0191">
        <w:rPr>
          <w:b/>
          <w:bCs/>
        </w:rPr>
        <w:lastRenderedPageBreak/>
        <w:t>Person Specification</w:t>
      </w:r>
    </w:p>
    <w:p w14:paraId="14CDD298" w14:textId="77777777" w:rsidR="00EE6656" w:rsidRPr="003F0191" w:rsidRDefault="00EE6656" w:rsidP="00EE6656">
      <w:pPr>
        <w:rPr>
          <w:b/>
          <w:bCs/>
        </w:rPr>
      </w:pPr>
      <w:r w:rsidRPr="003F0191">
        <w:rPr>
          <w:b/>
          <w:bCs/>
        </w:rPr>
        <w:t>Essential</w:t>
      </w:r>
    </w:p>
    <w:p w14:paraId="3714D45B" w14:textId="77777777" w:rsidR="00EE6656" w:rsidRPr="003F0191" w:rsidRDefault="00EE6656" w:rsidP="00EE6656">
      <w:pPr>
        <w:numPr>
          <w:ilvl w:val="0"/>
          <w:numId w:val="41"/>
        </w:numPr>
      </w:pPr>
      <w:r w:rsidRPr="003F0191">
        <w:t>Experience of providing advice, support or information to the public, or equivalent transferable experience.</w:t>
      </w:r>
    </w:p>
    <w:p w14:paraId="3523774F" w14:textId="77777777" w:rsidR="00EE6656" w:rsidRPr="003F0191" w:rsidRDefault="00EE6656" w:rsidP="00EE6656">
      <w:pPr>
        <w:numPr>
          <w:ilvl w:val="0"/>
          <w:numId w:val="41"/>
        </w:numPr>
      </w:pPr>
      <w:r w:rsidRPr="003F0191">
        <w:t>Ability to understand and explain complex information clearly and accurately.</w:t>
      </w:r>
    </w:p>
    <w:p w14:paraId="2CA4D9C8" w14:textId="77777777" w:rsidR="00EE6656" w:rsidRPr="003F0191" w:rsidRDefault="00EE6656" w:rsidP="00EE6656">
      <w:pPr>
        <w:numPr>
          <w:ilvl w:val="0"/>
          <w:numId w:val="41"/>
        </w:numPr>
      </w:pPr>
      <w:r w:rsidRPr="003F0191">
        <w:t>Strong interpersonal skills, with the ability to build trust and rapport with a wide range of clients.</w:t>
      </w:r>
    </w:p>
    <w:p w14:paraId="4B439D74" w14:textId="77777777" w:rsidR="00EE6656" w:rsidRPr="003F0191" w:rsidRDefault="00EE6656" w:rsidP="00EE6656">
      <w:pPr>
        <w:numPr>
          <w:ilvl w:val="0"/>
          <w:numId w:val="41"/>
        </w:numPr>
      </w:pPr>
      <w:r w:rsidRPr="003F0191">
        <w:t>Ability to manage a varied caseload and work effectively under pressure.</w:t>
      </w:r>
    </w:p>
    <w:p w14:paraId="7BFC5623" w14:textId="77777777" w:rsidR="00EE6656" w:rsidRPr="003F0191" w:rsidRDefault="00EE6656" w:rsidP="00EE6656">
      <w:pPr>
        <w:numPr>
          <w:ilvl w:val="0"/>
          <w:numId w:val="41"/>
        </w:numPr>
      </w:pPr>
      <w:r w:rsidRPr="003F0191">
        <w:t>Good IT skills, including the ability to use case management systems and online resources.</w:t>
      </w:r>
    </w:p>
    <w:p w14:paraId="1A81653E" w14:textId="77777777" w:rsidR="00EE6656" w:rsidRPr="003F0191" w:rsidRDefault="00EE6656" w:rsidP="00EE6656">
      <w:pPr>
        <w:numPr>
          <w:ilvl w:val="0"/>
          <w:numId w:val="41"/>
        </w:numPr>
      </w:pPr>
      <w:r w:rsidRPr="003F0191">
        <w:t>Commitment to the values of Citizens Advice, including impartiality, confidentiality and equality.</w:t>
      </w:r>
    </w:p>
    <w:p w14:paraId="7115BDFB" w14:textId="77777777" w:rsidR="00EE6656" w:rsidRPr="003F0191" w:rsidRDefault="00EE6656" w:rsidP="00EE6656">
      <w:pPr>
        <w:numPr>
          <w:ilvl w:val="0"/>
          <w:numId w:val="41"/>
        </w:numPr>
      </w:pPr>
      <w:r w:rsidRPr="003F0191">
        <w:t>Understanding of the issues affecting people on low incomes and those experiencing disadvantage.</w:t>
      </w:r>
    </w:p>
    <w:p w14:paraId="6A264ACE" w14:textId="77777777" w:rsidR="00EE6656" w:rsidRPr="003F0191" w:rsidRDefault="00EE6656" w:rsidP="00EE6656"/>
    <w:p w14:paraId="5A10AE28" w14:textId="77777777" w:rsidR="00EE6656" w:rsidRPr="003F0191" w:rsidRDefault="00EE6656" w:rsidP="00EE6656">
      <w:pPr>
        <w:rPr>
          <w:b/>
          <w:bCs/>
        </w:rPr>
      </w:pPr>
      <w:r w:rsidRPr="003F0191">
        <w:rPr>
          <w:b/>
          <w:bCs/>
        </w:rPr>
        <w:t>Desirable</w:t>
      </w:r>
    </w:p>
    <w:p w14:paraId="4CF60EE5" w14:textId="77777777" w:rsidR="00EE6656" w:rsidRPr="003F0191" w:rsidRDefault="00EE6656" w:rsidP="00EE6656">
      <w:pPr>
        <w:numPr>
          <w:ilvl w:val="0"/>
          <w:numId w:val="42"/>
        </w:numPr>
      </w:pPr>
      <w:r w:rsidRPr="003F0191">
        <w:t>Experience of working or volunteering within Citizens Advice or a similar advice agency.</w:t>
      </w:r>
    </w:p>
    <w:p w14:paraId="16A64348" w14:textId="77777777" w:rsidR="00EE6656" w:rsidRPr="003F0191" w:rsidRDefault="00EE6656" w:rsidP="00EE6656">
      <w:pPr>
        <w:numPr>
          <w:ilvl w:val="0"/>
          <w:numId w:val="42"/>
        </w:numPr>
      </w:pPr>
      <w:r w:rsidRPr="003F0191">
        <w:t xml:space="preserve">Knowledge of UK </w:t>
      </w:r>
      <w:r>
        <w:t>and</w:t>
      </w:r>
      <w:r w:rsidRPr="003F0191">
        <w:t xml:space="preserve"> Scottish social security, housing, employment or debt advice.</w:t>
      </w:r>
    </w:p>
    <w:p w14:paraId="036FDDB4" w14:textId="77777777" w:rsidR="00EE6656" w:rsidRPr="003F0191" w:rsidRDefault="00EE6656" w:rsidP="00EE6656">
      <w:pPr>
        <w:numPr>
          <w:ilvl w:val="0"/>
          <w:numId w:val="42"/>
        </w:numPr>
      </w:pPr>
      <w:r w:rsidRPr="003F0191">
        <w:t>Advice qualification (e.g. CAB Adviser Training Programme) or willingness to work towards one.</w:t>
      </w:r>
    </w:p>
    <w:p w14:paraId="7598ECDF" w14:textId="77777777" w:rsidR="00EE6656" w:rsidRPr="003F0191" w:rsidRDefault="00EE6656" w:rsidP="00EE6656">
      <w:pPr>
        <w:numPr>
          <w:ilvl w:val="0"/>
          <w:numId w:val="42"/>
        </w:numPr>
      </w:pPr>
      <w:r w:rsidRPr="003F0191">
        <w:t>Experience of working with vulnerable or complex client groups.</w:t>
      </w:r>
    </w:p>
    <w:p w14:paraId="06C426D8" w14:textId="77777777" w:rsidR="00EE6656" w:rsidRPr="003F0191" w:rsidRDefault="00EE6656" w:rsidP="00EE6656">
      <w:pPr>
        <w:numPr>
          <w:ilvl w:val="0"/>
          <w:numId w:val="42"/>
        </w:numPr>
      </w:pPr>
      <w:r w:rsidRPr="003F0191">
        <w:t>Experience of outreach or community-based advice provision.</w:t>
      </w:r>
    </w:p>
    <w:p w14:paraId="2E12DB73" w14:textId="77777777" w:rsidR="00EE6656" w:rsidRPr="003F0191" w:rsidRDefault="00EE6656" w:rsidP="00EE6656"/>
    <w:p w14:paraId="2479A059" w14:textId="77777777" w:rsidR="00EE6656" w:rsidRPr="003F0191" w:rsidRDefault="00EE6656" w:rsidP="00EE6656">
      <w:pPr>
        <w:rPr>
          <w:b/>
          <w:bCs/>
        </w:rPr>
      </w:pPr>
      <w:r w:rsidRPr="003F0191">
        <w:rPr>
          <w:b/>
          <w:bCs/>
        </w:rPr>
        <w:t>Equality &amp; Diversity</w:t>
      </w:r>
    </w:p>
    <w:p w14:paraId="69093A71" w14:textId="77777777" w:rsidR="00EE6656" w:rsidRPr="003F0191" w:rsidRDefault="00EE6656" w:rsidP="00EE6656">
      <w:r>
        <w:t xml:space="preserve">East Ayrshire </w:t>
      </w:r>
      <w:r w:rsidRPr="003F0191">
        <w:t>Citizens Advice is committed to equality, diversity and inclusion. We welcome applications from all sections of the community and will make reasonable adjustments to support candidates and staff.</w:t>
      </w:r>
    </w:p>
    <w:p w14:paraId="2213DF2A" w14:textId="77777777" w:rsidR="00EE6656" w:rsidRPr="003F0191" w:rsidRDefault="00EE6656" w:rsidP="00EE6656"/>
    <w:p w14:paraId="7B662724" w14:textId="2210495E" w:rsidR="00271B9E" w:rsidRPr="00F23E33" w:rsidRDefault="00271B9E" w:rsidP="00EE6656">
      <w:pPr>
        <w:jc w:val="both"/>
      </w:pPr>
    </w:p>
    <w:sectPr w:rsidR="00271B9E" w:rsidRPr="00F23E33" w:rsidSect="005A1B91">
      <w:pgSz w:w="11906" w:h="16838"/>
      <w:pgMar w:top="1440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624F7"/>
    <w:multiLevelType w:val="multilevel"/>
    <w:tmpl w:val="98FC8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E65D2B"/>
    <w:multiLevelType w:val="multilevel"/>
    <w:tmpl w:val="FA0A1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6E7702"/>
    <w:multiLevelType w:val="multilevel"/>
    <w:tmpl w:val="986E2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BE0F40"/>
    <w:multiLevelType w:val="multilevel"/>
    <w:tmpl w:val="6D3E8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8F3A05"/>
    <w:multiLevelType w:val="multilevel"/>
    <w:tmpl w:val="2D9AD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817FCE"/>
    <w:multiLevelType w:val="multilevel"/>
    <w:tmpl w:val="CB38B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B763071"/>
    <w:multiLevelType w:val="multilevel"/>
    <w:tmpl w:val="23AE3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06043F2"/>
    <w:multiLevelType w:val="multilevel"/>
    <w:tmpl w:val="B694D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6443A6F"/>
    <w:multiLevelType w:val="multilevel"/>
    <w:tmpl w:val="E4621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CB37A51"/>
    <w:multiLevelType w:val="multilevel"/>
    <w:tmpl w:val="B324E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6CE3215"/>
    <w:multiLevelType w:val="multilevel"/>
    <w:tmpl w:val="27346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7DD5DB9"/>
    <w:multiLevelType w:val="multilevel"/>
    <w:tmpl w:val="87A08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9077D52"/>
    <w:multiLevelType w:val="multilevel"/>
    <w:tmpl w:val="E7F2B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BF43F60"/>
    <w:multiLevelType w:val="multilevel"/>
    <w:tmpl w:val="01489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C013EBA"/>
    <w:multiLevelType w:val="multilevel"/>
    <w:tmpl w:val="60228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CFC4816"/>
    <w:multiLevelType w:val="multilevel"/>
    <w:tmpl w:val="91A27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1290E8C"/>
    <w:multiLevelType w:val="multilevel"/>
    <w:tmpl w:val="9954B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7554E4D"/>
    <w:multiLevelType w:val="multilevel"/>
    <w:tmpl w:val="6E6E0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97C54D6"/>
    <w:multiLevelType w:val="multilevel"/>
    <w:tmpl w:val="95ECF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BAA73EB"/>
    <w:multiLevelType w:val="multilevel"/>
    <w:tmpl w:val="B6962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BB23F0C"/>
    <w:multiLevelType w:val="multilevel"/>
    <w:tmpl w:val="D4AEA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2D2764A"/>
    <w:multiLevelType w:val="multilevel"/>
    <w:tmpl w:val="AFC49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4440E36"/>
    <w:multiLevelType w:val="multilevel"/>
    <w:tmpl w:val="D590B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5E206F1"/>
    <w:multiLevelType w:val="multilevel"/>
    <w:tmpl w:val="0B2E5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72F5FC0"/>
    <w:multiLevelType w:val="multilevel"/>
    <w:tmpl w:val="4D425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D8D414D"/>
    <w:multiLevelType w:val="multilevel"/>
    <w:tmpl w:val="B8CAC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FB84F5B"/>
    <w:multiLevelType w:val="multilevel"/>
    <w:tmpl w:val="27683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0BD7637"/>
    <w:multiLevelType w:val="multilevel"/>
    <w:tmpl w:val="C3621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62E52A9"/>
    <w:multiLevelType w:val="multilevel"/>
    <w:tmpl w:val="D4A69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9CD27F2"/>
    <w:multiLevelType w:val="multilevel"/>
    <w:tmpl w:val="3FC0F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9D02BAC"/>
    <w:multiLevelType w:val="multilevel"/>
    <w:tmpl w:val="5E1E0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A5F0245"/>
    <w:multiLevelType w:val="multilevel"/>
    <w:tmpl w:val="664CD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CE673DB"/>
    <w:multiLevelType w:val="multilevel"/>
    <w:tmpl w:val="BCD4C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EFD2445"/>
    <w:multiLevelType w:val="multilevel"/>
    <w:tmpl w:val="3490D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30E3FA9"/>
    <w:multiLevelType w:val="multilevel"/>
    <w:tmpl w:val="CD7ED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3E564B7"/>
    <w:multiLevelType w:val="multilevel"/>
    <w:tmpl w:val="3ABA6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6C41C37"/>
    <w:multiLevelType w:val="multilevel"/>
    <w:tmpl w:val="30D01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7931B3E"/>
    <w:multiLevelType w:val="multilevel"/>
    <w:tmpl w:val="7D186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8385717"/>
    <w:multiLevelType w:val="multilevel"/>
    <w:tmpl w:val="86AAB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83C5E0E"/>
    <w:multiLevelType w:val="multilevel"/>
    <w:tmpl w:val="01D0C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BF70D7E"/>
    <w:multiLevelType w:val="multilevel"/>
    <w:tmpl w:val="A4640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FFE134B"/>
    <w:multiLevelType w:val="multilevel"/>
    <w:tmpl w:val="BDC60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43039257">
    <w:abstractNumId w:val="24"/>
  </w:num>
  <w:num w:numId="2" w16cid:durableId="131748874">
    <w:abstractNumId w:val="37"/>
  </w:num>
  <w:num w:numId="3" w16cid:durableId="598678838">
    <w:abstractNumId w:val="23"/>
  </w:num>
  <w:num w:numId="4" w16cid:durableId="1938561006">
    <w:abstractNumId w:val="19"/>
  </w:num>
  <w:num w:numId="5" w16cid:durableId="1869564620">
    <w:abstractNumId w:val="15"/>
  </w:num>
  <w:num w:numId="6" w16cid:durableId="273556745">
    <w:abstractNumId w:val="9"/>
  </w:num>
  <w:num w:numId="7" w16cid:durableId="809443988">
    <w:abstractNumId w:val="34"/>
  </w:num>
  <w:num w:numId="8" w16cid:durableId="82145836">
    <w:abstractNumId w:val="18"/>
  </w:num>
  <w:num w:numId="9" w16cid:durableId="18941933">
    <w:abstractNumId w:val="26"/>
  </w:num>
  <w:num w:numId="10" w16cid:durableId="1883010204">
    <w:abstractNumId w:val="12"/>
  </w:num>
  <w:num w:numId="11" w16cid:durableId="1980453857">
    <w:abstractNumId w:val="17"/>
  </w:num>
  <w:num w:numId="12" w16cid:durableId="401953645">
    <w:abstractNumId w:val="33"/>
  </w:num>
  <w:num w:numId="13" w16cid:durableId="1885798866">
    <w:abstractNumId w:val="16"/>
  </w:num>
  <w:num w:numId="14" w16cid:durableId="2053070009">
    <w:abstractNumId w:val="2"/>
  </w:num>
  <w:num w:numId="15" w16cid:durableId="90205957">
    <w:abstractNumId w:val="28"/>
  </w:num>
  <w:num w:numId="16" w16cid:durableId="899900664">
    <w:abstractNumId w:val="25"/>
  </w:num>
  <w:num w:numId="17" w16cid:durableId="1089540410">
    <w:abstractNumId w:val="14"/>
  </w:num>
  <w:num w:numId="18" w16cid:durableId="493450533">
    <w:abstractNumId w:val="3"/>
  </w:num>
  <w:num w:numId="19" w16cid:durableId="765275380">
    <w:abstractNumId w:val="21"/>
  </w:num>
  <w:num w:numId="20" w16cid:durableId="948464817">
    <w:abstractNumId w:val="11"/>
  </w:num>
  <w:num w:numId="21" w16cid:durableId="2073576813">
    <w:abstractNumId w:val="5"/>
  </w:num>
  <w:num w:numId="22" w16cid:durableId="1765607248">
    <w:abstractNumId w:val="7"/>
  </w:num>
  <w:num w:numId="23" w16cid:durableId="1863397071">
    <w:abstractNumId w:val="10"/>
  </w:num>
  <w:num w:numId="24" w16cid:durableId="659581491">
    <w:abstractNumId w:val="32"/>
  </w:num>
  <w:num w:numId="25" w16cid:durableId="1414665748">
    <w:abstractNumId w:val="35"/>
  </w:num>
  <w:num w:numId="26" w16cid:durableId="831484077">
    <w:abstractNumId w:val="8"/>
  </w:num>
  <w:num w:numId="27" w16cid:durableId="305622222">
    <w:abstractNumId w:val="30"/>
  </w:num>
  <w:num w:numId="28" w16cid:durableId="762454430">
    <w:abstractNumId w:val="31"/>
  </w:num>
  <w:num w:numId="29" w16cid:durableId="619536773">
    <w:abstractNumId w:val="27"/>
  </w:num>
  <w:num w:numId="30" w16cid:durableId="844132061">
    <w:abstractNumId w:val="40"/>
  </w:num>
  <w:num w:numId="31" w16cid:durableId="1391348593">
    <w:abstractNumId w:val="36"/>
  </w:num>
  <w:num w:numId="32" w16cid:durableId="1978220206">
    <w:abstractNumId w:val="41"/>
  </w:num>
  <w:num w:numId="33" w16cid:durableId="253168553">
    <w:abstractNumId w:val="20"/>
  </w:num>
  <w:num w:numId="34" w16cid:durableId="584385162">
    <w:abstractNumId w:val="38"/>
  </w:num>
  <w:num w:numId="35" w16cid:durableId="1444226042">
    <w:abstractNumId w:val="0"/>
  </w:num>
  <w:num w:numId="36" w16cid:durableId="180903324">
    <w:abstractNumId w:val="39"/>
  </w:num>
  <w:num w:numId="37" w16cid:durableId="1332634912">
    <w:abstractNumId w:val="13"/>
  </w:num>
  <w:num w:numId="38" w16cid:durableId="233782979">
    <w:abstractNumId w:val="22"/>
  </w:num>
  <w:num w:numId="39" w16cid:durableId="485627138">
    <w:abstractNumId w:val="4"/>
  </w:num>
  <w:num w:numId="40" w16cid:durableId="162089554">
    <w:abstractNumId w:val="6"/>
  </w:num>
  <w:num w:numId="41" w16cid:durableId="1359046706">
    <w:abstractNumId w:val="29"/>
  </w:num>
  <w:num w:numId="42" w16cid:durableId="13851787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71E"/>
    <w:rsid w:val="001B40C5"/>
    <w:rsid w:val="00271B9E"/>
    <w:rsid w:val="00423424"/>
    <w:rsid w:val="0049521B"/>
    <w:rsid w:val="00585734"/>
    <w:rsid w:val="005A1B91"/>
    <w:rsid w:val="005C7CD7"/>
    <w:rsid w:val="00637D1A"/>
    <w:rsid w:val="00887D7A"/>
    <w:rsid w:val="00A64F62"/>
    <w:rsid w:val="00C17370"/>
    <w:rsid w:val="00DD1316"/>
    <w:rsid w:val="00E8215F"/>
    <w:rsid w:val="00EB271E"/>
    <w:rsid w:val="00EE6656"/>
    <w:rsid w:val="00F23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BDF7FA"/>
  <w15:chartTrackingRefBased/>
  <w15:docId w15:val="{C31B5C3D-8ABA-4B04-B1FB-EFE1470DA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B27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B27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B27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B27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B27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B27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B27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B27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B27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B27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B27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B27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B271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B271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B271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B271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B271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B271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B27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B27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B27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B27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B27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B271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B271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B271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B27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B271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B271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B271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B27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687</Words>
  <Characters>3917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Stevenson</dc:creator>
  <cp:keywords/>
  <dc:description/>
  <cp:lastModifiedBy>Yvonne Stevenson</cp:lastModifiedBy>
  <cp:revision>5</cp:revision>
  <dcterms:created xsi:type="dcterms:W3CDTF">2026-08-25T14:41:00Z</dcterms:created>
  <dcterms:modified xsi:type="dcterms:W3CDTF">2026-08-25T15:11:00Z</dcterms:modified>
</cp:coreProperties>
</file>